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D6" w:rsidRDefault="00784DD6" w:rsidP="00784DD6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784DD6" w:rsidRDefault="00784DD6" w:rsidP="00784DD6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784DD6" w:rsidRDefault="00784DD6" w:rsidP="00784DD6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784DD6" w:rsidRDefault="00784DD6" w:rsidP="00784DD6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784DD6" w:rsidRDefault="00784DD6" w:rsidP="00784DD6">
      <w:pPr>
        <w:pStyle w:val="Nagwek4"/>
        <w:rPr>
          <w:sz w:val="12"/>
        </w:rPr>
      </w:pPr>
    </w:p>
    <w:p w:rsidR="00784DD6" w:rsidRDefault="00784DD6" w:rsidP="00784DD6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784DD6" w:rsidRDefault="00784DD6" w:rsidP="00784DD6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784DD6" w:rsidRDefault="00784DD6" w:rsidP="00784DD6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784DD6" w:rsidRDefault="00784DD6" w:rsidP="00784DD6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2165F8" w:rsidRDefault="002165F8">
      <w:pPr>
        <w:rPr>
          <w:b/>
        </w:rPr>
      </w:pPr>
    </w:p>
    <w:p w:rsidR="0011741E" w:rsidRDefault="00784DD6">
      <w:pPr>
        <w:rPr>
          <w:b/>
        </w:rPr>
      </w:pPr>
      <w:r>
        <w:rPr>
          <w:b/>
        </w:rPr>
        <w:t>PAKIET V – warzywa, owoce i przetwory</w:t>
      </w:r>
    </w:p>
    <w:p w:rsidR="002165F8" w:rsidRDefault="002165F8">
      <w:pPr>
        <w:rPr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3318"/>
        <w:gridCol w:w="855"/>
        <w:gridCol w:w="1831"/>
        <w:gridCol w:w="907"/>
        <w:gridCol w:w="1272"/>
        <w:gridCol w:w="1903"/>
        <w:gridCol w:w="45"/>
        <w:gridCol w:w="20"/>
      </w:tblGrid>
      <w:tr w:rsidR="00784DD6" w:rsidTr="00B03079">
        <w:trPr>
          <w:gridAfter w:val="1"/>
          <w:wAfter w:w="20" w:type="dxa"/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zakupu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784DD6" w:rsidRDefault="00784DD6" w:rsidP="00B030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( 11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 </w:t>
            </w:r>
          </w:p>
          <w:p w:rsidR="00784DD6" w:rsidRDefault="00784DD6" w:rsidP="00B03079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</w:tr>
      <w:tr w:rsidR="00784DD6" w:rsidTr="00B03079">
        <w:trPr>
          <w:gridAfter w:val="1"/>
          <w:wAfter w:w="20" w:type="dxa"/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  <w:rPr>
                <w:b/>
              </w:rPr>
            </w:pPr>
          </w:p>
        </w:tc>
      </w:tr>
      <w:tr w:rsidR="00784DD6" w:rsidTr="00B03079">
        <w:trPr>
          <w:gridAfter w:val="1"/>
          <w:wAfter w:w="20" w:type="dxa"/>
          <w:trHeight w:val="1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Ziemniaki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Pietruszka korzeń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Seler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0D4ECA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Por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0D4ECA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Burak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biała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czerwona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kiszona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Ogórek kiszony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  <w:p w:rsidR="00784DD6" w:rsidRDefault="00784DD6" w:rsidP="00B03079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Cebula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Marchew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Pomidory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Szparagi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Natka pietruszki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Kapusta pekińska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Sałata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Papryka czerwona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Maliny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Ogórki świeże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784DD6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Rzodkiewki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784DD6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Szczypior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Cytryny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t>Winogrona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Jabłka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Pomarańcze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Mandarynki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Gruszki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Pieczarki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Koper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Fasola sucha</w:t>
            </w:r>
            <w:r w:rsidR="000D4ECA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Groch łuskany</w:t>
            </w:r>
            <w:r w:rsidR="000D4ECA">
              <w:rPr>
                <w:sz w:val="22"/>
                <w:szCs w:val="22"/>
              </w:rPr>
              <w:t xml:space="preserve"> 400g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Truskawki mrożone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D4ECA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Banany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Brokuły mrożone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Marchew mrożona</w:t>
            </w:r>
            <w:r w:rsidR="000D4ECA">
              <w:rPr>
                <w:sz w:val="22"/>
                <w:szCs w:val="22"/>
              </w:rPr>
              <w:t xml:space="preserve"> MINI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Fasolka szparagowa mrożona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0D4ECA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Groszek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</w:tr>
      <w:tr w:rsidR="000D4ECA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Bukiet warzywny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4ECA" w:rsidRDefault="0039592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D4ECA" w:rsidRDefault="000D4ECA" w:rsidP="00B03079">
            <w:pPr>
              <w:snapToGrid w:val="0"/>
            </w:pPr>
          </w:p>
        </w:tc>
      </w:tr>
      <w:tr w:rsidR="00784DD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395926">
              <w:rPr>
                <w:sz w:val="22"/>
                <w:szCs w:val="22"/>
              </w:rPr>
              <w:t>8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Kalafior mrożony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0D4ECA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  <w:tr w:rsidR="00395926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Brzoskwinie w puszce 820g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5926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395926" w:rsidRDefault="00395926" w:rsidP="00B03079">
            <w:pPr>
              <w:snapToGrid w:val="0"/>
            </w:pPr>
          </w:p>
        </w:tc>
      </w:tr>
      <w:tr w:rsidR="002165F8" w:rsidTr="00B03079">
        <w:trPr>
          <w:gridAfter w:val="1"/>
          <w:wAfter w:w="20" w:type="dxa"/>
          <w:trHeight w:val="567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kiwi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65F8" w:rsidRDefault="002165F8" w:rsidP="00B03079">
            <w:pPr>
              <w:snapToGrid w:val="0"/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2165F8" w:rsidRDefault="002165F8" w:rsidP="00B03079">
            <w:pPr>
              <w:snapToGrid w:val="0"/>
            </w:pPr>
          </w:p>
        </w:tc>
      </w:tr>
      <w:tr w:rsidR="00784DD6" w:rsidTr="00B0307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DD6" w:rsidRDefault="00784DD6" w:rsidP="00B03079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4DD6" w:rsidRDefault="00784DD6" w:rsidP="00B03079">
            <w:pPr>
              <w:snapToGrid w:val="0"/>
            </w:pPr>
          </w:p>
        </w:tc>
      </w:tr>
    </w:tbl>
    <w:p w:rsidR="00784DD6" w:rsidRDefault="00784DD6">
      <w:pPr>
        <w:rPr>
          <w:b/>
        </w:rPr>
      </w:pPr>
    </w:p>
    <w:p w:rsidR="00784DD6" w:rsidRDefault="00784DD6" w:rsidP="00784DD6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 w:rsidR="006A05B5">
        <w:rPr>
          <w:rFonts w:ascii="Arial" w:hAnsi="Arial" w:cs="Arial"/>
          <w:b w:val="0"/>
          <w:bCs w:val="0"/>
          <w:sz w:val="22"/>
          <w:szCs w:val="22"/>
          <w:lang w:val="pl-PL"/>
        </w:rPr>
        <w:t>: od 04 lutego 2013 r. do 31 stycznia 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</w:p>
    <w:p w:rsidR="00784DD6" w:rsidRDefault="00784DD6" w:rsidP="00784DD6">
      <w:pPr>
        <w:pStyle w:val="Tytu"/>
        <w:tabs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</w:t>
      </w:r>
      <w:r w:rsidR="006A05B5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przerwy wakacyjnej 01.08.2013 do 31.08.2013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</w:t>
      </w:r>
    </w:p>
    <w:p w:rsidR="00784DD6" w:rsidRDefault="00784DD6" w:rsidP="00784DD6">
      <w:pPr>
        <w:pStyle w:val="Podtytu"/>
        <w:jc w:val="left"/>
        <w:rPr>
          <w:lang w:val="pl-PL"/>
        </w:rPr>
      </w:pPr>
    </w:p>
    <w:p w:rsidR="00784DD6" w:rsidRDefault="00784DD6" w:rsidP="00784DD6">
      <w:pPr>
        <w:pStyle w:val="WW-Tretekstu"/>
        <w:rPr>
          <w:lang w:val="pl-PL"/>
        </w:rPr>
      </w:pPr>
    </w:p>
    <w:p w:rsidR="00784DD6" w:rsidRDefault="00784DD6" w:rsidP="00784DD6"/>
    <w:p w:rsidR="00784DD6" w:rsidRDefault="00784DD6" w:rsidP="00784DD6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784DD6" w:rsidRDefault="00784DD6" w:rsidP="00784DD6">
      <w:pPr>
        <w:pStyle w:val="Tekstpodstawowy"/>
        <w:ind w:right="-1"/>
        <w:rPr>
          <w:rFonts w:ascii="Arial" w:hAnsi="Arial"/>
          <w:sz w:val="6"/>
        </w:rPr>
      </w:pP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784DD6" w:rsidRDefault="00784DD6" w:rsidP="00784DD6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784DD6" w:rsidRDefault="00784DD6" w:rsidP="00784DD6">
      <w:pPr>
        <w:pStyle w:val="Tekstpodstawowy"/>
        <w:numPr>
          <w:ilvl w:val="0"/>
          <w:numId w:val="2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784DD6" w:rsidRDefault="00784DD6" w:rsidP="00784DD6">
      <w:pPr>
        <w:pStyle w:val="Tekstpodstawowy"/>
        <w:numPr>
          <w:ilvl w:val="0"/>
          <w:numId w:val="1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784DD6" w:rsidRDefault="00784DD6" w:rsidP="00784DD6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784DD6" w:rsidRDefault="00784DD6" w:rsidP="00784DD6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784DD6" w:rsidRDefault="00784DD6" w:rsidP="00784DD6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784DD6" w:rsidRDefault="00784DD6" w:rsidP="00784DD6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</w:p>
    <w:p w:rsidR="00784DD6" w:rsidRDefault="00784DD6" w:rsidP="00784DD6">
      <w:pPr>
        <w:ind w:right="-1" w:hanging="567"/>
        <w:rPr>
          <w:rFonts w:ascii="Arial" w:hAnsi="Arial"/>
          <w:i/>
          <w:sz w:val="16"/>
        </w:rPr>
      </w:pPr>
    </w:p>
    <w:p w:rsidR="00784DD6" w:rsidRDefault="00784DD6" w:rsidP="00784DD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784DD6" w:rsidRDefault="00784DD6" w:rsidP="00784DD6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784DD6" w:rsidRDefault="00784DD6" w:rsidP="00784DD6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784DD6" w:rsidRDefault="00784DD6" w:rsidP="00784DD6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784DD6" w:rsidRDefault="00784DD6" w:rsidP="00784DD6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784DD6" w:rsidRPr="00BF3659" w:rsidRDefault="00784DD6" w:rsidP="00784DD6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</w:t>
      </w:r>
      <w:r w:rsidR="006A05B5">
        <w:rPr>
          <w:rFonts w:ascii="Arial" w:hAnsi="Arial"/>
          <w:i/>
          <w:sz w:val="16"/>
        </w:rPr>
        <w:t>ić</w:t>
      </w:r>
    </w:p>
    <w:p w:rsidR="00784DD6" w:rsidRDefault="00784DD6" w:rsidP="00784DD6"/>
    <w:p w:rsidR="00784DD6" w:rsidRDefault="00784DD6" w:rsidP="00784DD6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784DD6" w:rsidRPr="00784DD6" w:rsidRDefault="00784DD6">
      <w:pPr>
        <w:rPr>
          <w:b/>
        </w:rPr>
      </w:pPr>
    </w:p>
    <w:sectPr w:rsidR="00784DD6" w:rsidRPr="00784DD6" w:rsidSect="0011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DD6"/>
    <w:rsid w:val="000D4ECA"/>
    <w:rsid w:val="0011741E"/>
    <w:rsid w:val="002165F8"/>
    <w:rsid w:val="00395926"/>
    <w:rsid w:val="00631A2F"/>
    <w:rsid w:val="006A05B5"/>
    <w:rsid w:val="00784DD6"/>
    <w:rsid w:val="00CB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4DD6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4DD6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Wcicietekstu">
    <w:name w:val="Wcięcie tekstu"/>
    <w:basedOn w:val="Normalny"/>
    <w:rsid w:val="00784DD6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784DD6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4DD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84DD6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784DD6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agwek"/>
    <w:next w:val="WW-Tretekstu"/>
    <w:link w:val="PodtytuZnak"/>
    <w:qFormat/>
    <w:rsid w:val="00784DD6"/>
    <w:pPr>
      <w:widowControl w:val="0"/>
      <w:tabs>
        <w:tab w:val="clear" w:pos="4536"/>
        <w:tab w:val="clear" w:pos="9072"/>
      </w:tabs>
      <w:autoSpaceDE w:val="0"/>
      <w:jc w:val="center"/>
    </w:pPr>
    <w:rPr>
      <w:rFonts w:eastAsia="Arial Unicode MS"/>
      <w:i/>
      <w:iCs/>
      <w:sz w:val="28"/>
      <w:szCs w:val="28"/>
      <w:lang w:val="de-DE" w:eastAsia="ar-SA"/>
    </w:rPr>
  </w:style>
  <w:style w:type="character" w:customStyle="1" w:styleId="PodtytuZnak">
    <w:name w:val="Podtytuł Znak"/>
    <w:basedOn w:val="Domylnaczcionkaakapitu"/>
    <w:link w:val="Podtytu"/>
    <w:rsid w:val="00784DD6"/>
    <w:rPr>
      <w:rFonts w:ascii="Times New Roman" w:eastAsia="Arial Unicode MS" w:hAnsi="Times New Roman" w:cs="Times New Roman"/>
      <w:i/>
      <w:iCs/>
      <w:sz w:val="28"/>
      <w:szCs w:val="28"/>
      <w:lang w:val="de-DE" w:eastAsia="ar-SA"/>
    </w:rPr>
  </w:style>
  <w:style w:type="paragraph" w:customStyle="1" w:styleId="WW-Tretekstu">
    <w:name w:val="WW-Treść tekstu"/>
    <w:basedOn w:val="Normalny"/>
    <w:rsid w:val="00784DD6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paragraph" w:customStyle="1" w:styleId="Tretekstu">
    <w:name w:val="Treść tekstu"/>
    <w:basedOn w:val="Normalny"/>
    <w:rsid w:val="00784DD6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customStyle="1" w:styleId="Domylnie">
    <w:name w:val="Domyślnie"/>
    <w:rsid w:val="00784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84DD6"/>
    <w:pPr>
      <w:suppressLineNumbers/>
      <w:suppressAutoHyphens/>
    </w:pPr>
    <w:rPr>
      <w:rFonts w:cs="Lucida Sans Unicode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8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4D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Dyrektor P80</cp:lastModifiedBy>
  <cp:revision>4</cp:revision>
  <dcterms:created xsi:type="dcterms:W3CDTF">2012-02-03T13:17:00Z</dcterms:created>
  <dcterms:modified xsi:type="dcterms:W3CDTF">2013-01-16T10:19:00Z</dcterms:modified>
</cp:coreProperties>
</file>