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Pr="006355B3" w:rsidRDefault="001E0FA1" w:rsidP="0039775E">
      <w:pPr>
        <w:spacing w:line="240" w:lineRule="auto"/>
        <w:jc w:val="both"/>
        <w:rPr>
          <w:rFonts w:cstheme="minorHAnsi"/>
        </w:rPr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>twarzanie moich</w:t>
      </w:r>
      <w:bookmarkStart w:id="0" w:name="_GoBack"/>
      <w:bookmarkEnd w:id="0"/>
      <w:r w:rsidR="00010CAD">
        <w:t xml:space="preserve">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E35205">
        <w:t xml:space="preserve"> – </w:t>
      </w:r>
      <w:r w:rsidR="006355B3" w:rsidRPr="006355B3">
        <w:rPr>
          <w:rFonts w:eastAsia="Times New Roman" w:cstheme="minorHAnsi"/>
        </w:rPr>
        <w:t>nauczyciela współorganizującego zajęcia dydaktyczne dla dziecka o specjalnych potrzebach edukacyjnych, w tym z Zespołem Aspergera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0A7D35"/>
    <w:rsid w:val="001C5214"/>
    <w:rsid w:val="001E0FA1"/>
    <w:rsid w:val="00265B85"/>
    <w:rsid w:val="002C5E66"/>
    <w:rsid w:val="002D3C69"/>
    <w:rsid w:val="0035546F"/>
    <w:rsid w:val="0036452F"/>
    <w:rsid w:val="00387CB8"/>
    <w:rsid w:val="0039775E"/>
    <w:rsid w:val="00455621"/>
    <w:rsid w:val="004C254A"/>
    <w:rsid w:val="005D7617"/>
    <w:rsid w:val="006355B3"/>
    <w:rsid w:val="00654E0C"/>
    <w:rsid w:val="006967F3"/>
    <w:rsid w:val="006E182C"/>
    <w:rsid w:val="00730933"/>
    <w:rsid w:val="00774B33"/>
    <w:rsid w:val="009513F1"/>
    <w:rsid w:val="00A03C5B"/>
    <w:rsid w:val="00A0577E"/>
    <w:rsid w:val="00A701D3"/>
    <w:rsid w:val="00AE3ED8"/>
    <w:rsid w:val="00AF2673"/>
    <w:rsid w:val="00C33142"/>
    <w:rsid w:val="00C74EEB"/>
    <w:rsid w:val="00C81576"/>
    <w:rsid w:val="00CC02BF"/>
    <w:rsid w:val="00CF1A35"/>
    <w:rsid w:val="00D1438C"/>
    <w:rsid w:val="00DB469C"/>
    <w:rsid w:val="00E32E7F"/>
    <w:rsid w:val="00E35205"/>
    <w:rsid w:val="00EB241E"/>
    <w:rsid w:val="00F746FF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7057"/>
  <w15:docId w15:val="{D13323A0-57D2-4B40-BEB9-507CA08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2</cp:revision>
  <cp:lastPrinted>2018-06-05T10:49:00Z</cp:lastPrinted>
  <dcterms:created xsi:type="dcterms:W3CDTF">2025-08-22T09:59:00Z</dcterms:created>
  <dcterms:modified xsi:type="dcterms:W3CDTF">2025-08-22T09:59:00Z</dcterms:modified>
</cp:coreProperties>
</file>